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7C6ADB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7C6ADB" w:rsidRDefault="008411DD" w:rsidP="007C6ADB">
            <w:pPr>
              <w:spacing w:line="276" w:lineRule="auto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7C6ADB" w:rsidRDefault="008411DD" w:rsidP="007C6ADB">
            <w:pPr>
              <w:spacing w:line="276" w:lineRule="auto"/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7C6ADB" w:rsidRDefault="008411DD" w:rsidP="007C6ADB">
            <w:pPr>
              <w:spacing w:line="276" w:lineRule="auto"/>
              <w:rPr>
                <w:rFonts w:ascii="Verdana" w:hAnsi="Verdana"/>
                <w:lang w:val="lt-LT"/>
              </w:rPr>
            </w:pPr>
          </w:p>
        </w:tc>
      </w:tr>
      <w:tr w:rsidR="008411DD" w:rsidRPr="007C6ADB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7C6ADB" w:rsidRDefault="008411DD" w:rsidP="007C6ADB">
            <w:pPr>
              <w:spacing w:line="276" w:lineRule="auto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7C6ADB" w:rsidRDefault="008411DD" w:rsidP="007C6A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7C6ADB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 w:rsidRPr="007C6ADB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7C6ADB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7C6ADB" w:rsidRDefault="008411DD" w:rsidP="007C6ADB">
            <w:pPr>
              <w:spacing w:line="276" w:lineRule="auto"/>
              <w:rPr>
                <w:rFonts w:ascii="Verdana" w:hAnsi="Verdana"/>
                <w:lang w:val="lt-LT"/>
              </w:rPr>
            </w:pPr>
          </w:p>
        </w:tc>
      </w:tr>
      <w:tr w:rsidR="00C74550" w:rsidRPr="007C6ADB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7C6ADB" w:rsidRDefault="00C74550" w:rsidP="007C6ADB">
            <w:pPr>
              <w:spacing w:line="276" w:lineRule="auto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7C6ADB" w:rsidRDefault="00C74550" w:rsidP="007C6ADB">
            <w:pPr>
              <w:spacing w:line="276" w:lineRule="auto"/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7C6ADB" w:rsidRDefault="00C74550" w:rsidP="007C6ADB">
            <w:pPr>
              <w:spacing w:line="276" w:lineRule="auto"/>
              <w:rPr>
                <w:rFonts w:ascii="Verdana" w:hAnsi="Verdana"/>
                <w:lang w:val="lt-LT"/>
              </w:rPr>
            </w:pPr>
          </w:p>
        </w:tc>
      </w:tr>
      <w:tr w:rsidR="00C74550" w:rsidRPr="007C6ADB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7C6ADB" w:rsidRDefault="00C74550" w:rsidP="007C6ADB">
            <w:pPr>
              <w:spacing w:line="276" w:lineRule="auto"/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7C6ADB" w:rsidRDefault="00C74550" w:rsidP="007C6A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7C6ADB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 w:rsidRPr="007C6ADB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7C6ADB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7C6ADB" w:rsidRDefault="00C74550" w:rsidP="007C6ADB">
            <w:pPr>
              <w:spacing w:line="276" w:lineRule="auto"/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Pr="007C6ADB" w:rsidRDefault="00C74550" w:rsidP="007C6ADB">
      <w:pPr>
        <w:spacing w:line="276" w:lineRule="auto"/>
        <w:rPr>
          <w:rFonts w:ascii="Verdana" w:hAnsi="Verdana"/>
          <w:lang w:val="lt-LT"/>
        </w:rPr>
      </w:pPr>
    </w:p>
    <w:p w14:paraId="1480DC03" w14:textId="1CE2C8D9" w:rsidR="00C74550" w:rsidRPr="007C6ADB" w:rsidRDefault="00C74550" w:rsidP="007C6ADB">
      <w:pPr>
        <w:spacing w:line="276" w:lineRule="auto"/>
        <w:rPr>
          <w:rFonts w:ascii="Verdana" w:hAnsi="Verdana"/>
          <w:lang w:val="lt-LT"/>
        </w:rPr>
      </w:pPr>
    </w:p>
    <w:p w14:paraId="433FFB82" w14:textId="08A0796E" w:rsidR="00C74550" w:rsidRPr="007C6ADB" w:rsidRDefault="00C74550" w:rsidP="007C6ADB">
      <w:pPr>
        <w:spacing w:line="276" w:lineRule="auto"/>
        <w:rPr>
          <w:rFonts w:ascii="Verdana" w:hAnsi="Verdana"/>
          <w:lang w:val="lt-LT"/>
        </w:rPr>
      </w:pPr>
    </w:p>
    <w:p w14:paraId="3FCDB3D3" w14:textId="1FA95ED2" w:rsidR="00C74550" w:rsidRPr="007C6ADB" w:rsidRDefault="00540D56" w:rsidP="007C6ADB">
      <w:pPr>
        <w:spacing w:line="276" w:lineRule="auto"/>
        <w:jc w:val="center"/>
        <w:rPr>
          <w:rFonts w:ascii="Verdana" w:hAnsi="Verdana" w:cs="Times New Roman"/>
          <w:b/>
          <w:sz w:val="24"/>
          <w:lang w:val="lt-LT"/>
        </w:rPr>
      </w:pPr>
      <w:r w:rsidRPr="007C6ADB"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7CACC012" w:rsidR="00C74550" w:rsidRPr="007C6ADB" w:rsidRDefault="00C74550" w:rsidP="007C6ADB">
      <w:pPr>
        <w:spacing w:line="276" w:lineRule="auto"/>
        <w:jc w:val="center"/>
        <w:rPr>
          <w:rFonts w:ascii="Verdana" w:hAnsi="Verdana" w:cs="Times New Roman"/>
          <w:b/>
          <w:sz w:val="24"/>
          <w:lang w:val="lt-LT"/>
        </w:rPr>
      </w:pPr>
      <w:r w:rsidRPr="007C6ADB">
        <w:rPr>
          <w:rFonts w:ascii="Verdana" w:hAnsi="Verdana" w:cs="Times New Roman"/>
          <w:b/>
          <w:sz w:val="24"/>
          <w:lang w:val="lt-LT"/>
        </w:rPr>
        <w:t xml:space="preserve">DĖL </w:t>
      </w:r>
      <w:r w:rsidR="00074682" w:rsidRPr="007C6ADB">
        <w:rPr>
          <w:rFonts w:ascii="Verdana" w:hAnsi="Verdana" w:cs="Times New Roman"/>
          <w:b/>
          <w:sz w:val="24"/>
          <w:lang w:val="lt-LT"/>
        </w:rPr>
        <w:t>PAJAMŲ NATŪRA SKAIČIAVIMO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7C6ADB" w14:paraId="78D2F0CB" w14:textId="77777777" w:rsidTr="003A5B24">
        <w:tc>
          <w:tcPr>
            <w:tcW w:w="3124" w:type="dxa"/>
          </w:tcPr>
          <w:p w14:paraId="7B2D30DB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7C6ADB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7C6ADB" w14:paraId="3557F553" w14:textId="77777777" w:rsidTr="003A5B24">
        <w:tc>
          <w:tcPr>
            <w:tcW w:w="3124" w:type="dxa"/>
          </w:tcPr>
          <w:p w14:paraId="4F6C87A4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7C6ADB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7C6ADB" w14:paraId="20C7BF4E" w14:textId="77777777" w:rsidTr="003A5B24">
        <w:tc>
          <w:tcPr>
            <w:tcW w:w="3124" w:type="dxa"/>
          </w:tcPr>
          <w:p w14:paraId="54C98BF8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7C6ADB" w14:paraId="06013A47" w14:textId="77777777" w:rsidTr="003A5B24">
        <w:tc>
          <w:tcPr>
            <w:tcW w:w="3124" w:type="dxa"/>
          </w:tcPr>
          <w:p w14:paraId="654BFDB2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7C6ADB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7C6ADB" w:rsidRDefault="00540D56" w:rsidP="007C6AD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6C0C42D3" w14:textId="2D6C914A" w:rsidR="00C74550" w:rsidRPr="007C6ADB" w:rsidRDefault="00C74550" w:rsidP="007C6ADB">
      <w:pPr>
        <w:spacing w:line="276" w:lineRule="auto"/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A40D4" w:rsidRPr="007C6ADB" w14:paraId="1A4EF5C6" w14:textId="77777777" w:rsidTr="007C6ADB">
        <w:trPr>
          <w:trHeight w:val="884"/>
        </w:trPr>
        <w:tc>
          <w:tcPr>
            <w:tcW w:w="9962" w:type="dxa"/>
            <w:vAlign w:val="bottom"/>
          </w:tcPr>
          <w:p w14:paraId="31335BA1" w14:textId="7D2E00EE" w:rsidR="000A40D4" w:rsidRPr="007C6ADB" w:rsidRDefault="00074682" w:rsidP="007C6ADB">
            <w:p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 w:rsidRPr="007C6ADB">
              <w:rPr>
                <w:rFonts w:ascii="Verdana" w:hAnsi="Verdana"/>
                <w:sz w:val="20"/>
                <w:szCs w:val="20"/>
                <w:lang w:val="lt-LT"/>
              </w:rPr>
              <w:t>Į</w:t>
            </w:r>
            <w:r w:rsidR="000A40D4" w:rsidRPr="007C6ADB">
              <w:rPr>
                <w:rFonts w:ascii="Verdana" w:hAnsi="Verdana"/>
                <w:sz w:val="20"/>
                <w:szCs w:val="20"/>
                <w:lang w:val="lt-LT"/>
              </w:rPr>
              <w:t xml:space="preserve"> s a k a u</w:t>
            </w:r>
            <w:r w:rsidRPr="007C6ADB">
              <w:rPr>
                <w:rFonts w:ascii="Verdana" w:hAnsi="Verdana"/>
                <w:sz w:val="20"/>
                <w:szCs w:val="20"/>
                <w:lang w:val="lt-LT"/>
              </w:rPr>
              <w:t>, kad</w:t>
            </w:r>
            <w:r w:rsidR="000A40D4" w:rsidRPr="007C6ADB">
              <w:rPr>
                <w:rFonts w:ascii="Verdana" w:hAnsi="Verdana"/>
                <w:sz w:val="20"/>
                <w:szCs w:val="20"/>
                <w:lang w:val="lt-LT"/>
              </w:rPr>
              <w:t xml:space="preserve">: </w:t>
            </w:r>
          </w:p>
        </w:tc>
      </w:tr>
      <w:tr w:rsidR="000A40D4" w:rsidRPr="007C6ADB" w14:paraId="5C704551" w14:textId="77777777" w:rsidTr="007C6ADB">
        <w:trPr>
          <w:trHeight w:val="567"/>
        </w:trPr>
        <w:tc>
          <w:tcPr>
            <w:tcW w:w="9962" w:type="dxa"/>
            <w:vAlign w:val="bottom"/>
          </w:tcPr>
          <w:p w14:paraId="03A7EE5E" w14:textId="0044A4C8" w:rsidR="007C6ADB" w:rsidRPr="007C6ADB" w:rsidRDefault="000A40D4" w:rsidP="007C6ADB">
            <w:p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  <w:lang w:val="lt-LT"/>
              </w:rPr>
            </w:pPr>
            <w:r w:rsidRPr="007C6ADB">
              <w:rPr>
                <w:rFonts w:ascii="Verdana" w:hAnsi="Verdana"/>
                <w:sz w:val="20"/>
                <w:szCs w:val="20"/>
                <w:lang w:val="lt-LT"/>
              </w:rPr>
              <w:t xml:space="preserve">1. </w:t>
            </w:r>
            <w:r w:rsidR="00074682" w:rsidRPr="007C6ADB">
              <w:rPr>
                <w:rFonts w:ascii="Verdana" w:hAnsi="Verdana"/>
                <w:sz w:val="18"/>
                <w:szCs w:val="18"/>
                <w:lang w:val="lt-LT"/>
              </w:rPr>
              <w:t xml:space="preserve">Nuo </w:t>
            </w:r>
            <w:r w:rsidR="00074682" w:rsidRPr="007C6ADB">
              <w:rPr>
                <w:rFonts w:ascii="Verdana" w:hAnsi="Verdana"/>
                <w:b/>
                <w:bCs/>
                <w:sz w:val="18"/>
                <w:szCs w:val="18"/>
                <w:lang w:val="lt-LT"/>
              </w:rPr>
              <w:t>[data]</w:t>
            </w:r>
            <w:r w:rsidR="00074682" w:rsidRPr="007C6ADB">
              <w:rPr>
                <w:rFonts w:ascii="Verdana" w:hAnsi="Verdana"/>
                <w:sz w:val="18"/>
                <w:szCs w:val="18"/>
                <w:lang w:val="lt-LT"/>
              </w:rPr>
              <w:t xml:space="preserve"> leisti </w:t>
            </w:r>
            <w:r w:rsidR="000A79AF" w:rsidRPr="007C6ADB">
              <w:rPr>
                <w:rFonts w:ascii="Verdana" w:hAnsi="Verdana"/>
                <w:sz w:val="18"/>
                <w:szCs w:val="18"/>
                <w:lang w:val="lt-LT"/>
              </w:rPr>
              <w:t>darbuotojui</w:t>
            </w:r>
            <w:r w:rsidR="00074682" w:rsidRPr="007C6ADB">
              <w:rPr>
                <w:rFonts w:ascii="Verdana" w:hAnsi="Verdana"/>
                <w:sz w:val="18"/>
                <w:szCs w:val="18"/>
                <w:lang w:val="lt-LT"/>
              </w:rPr>
              <w:t xml:space="preserve"> </w:t>
            </w:r>
            <w:r w:rsidR="00074682" w:rsidRPr="007C6ADB">
              <w:rPr>
                <w:rFonts w:ascii="Verdana" w:hAnsi="Verdana"/>
                <w:b/>
                <w:bCs/>
                <w:sz w:val="18"/>
                <w:szCs w:val="18"/>
                <w:lang w:val="lt-LT"/>
              </w:rPr>
              <w:t xml:space="preserve">[vardas, pavardė] </w:t>
            </w:r>
            <w:bookmarkStart w:id="0" w:name="_Hlk146097350"/>
            <w:r w:rsidR="00074682" w:rsidRPr="007C6ADB">
              <w:rPr>
                <w:rFonts w:ascii="Verdana" w:hAnsi="Verdana"/>
                <w:sz w:val="18"/>
                <w:szCs w:val="18"/>
                <w:lang w:val="lt-LT"/>
              </w:rPr>
              <w:t xml:space="preserve">asmeniniais tikslais naudoti </w:t>
            </w:r>
            <w:r w:rsidR="00074682" w:rsidRPr="007C6ADB">
              <w:rPr>
                <w:rFonts w:ascii="Verdana" w:hAnsi="Verdana"/>
                <w:b/>
                <w:bCs/>
                <w:sz w:val="18"/>
                <w:szCs w:val="18"/>
                <w:lang w:val="lt-LT"/>
              </w:rPr>
              <w:t>[įmonės pavadinimas]</w:t>
            </w:r>
            <w:r w:rsidR="00074682" w:rsidRPr="007C6ADB">
              <w:rPr>
                <w:rFonts w:ascii="Verdana" w:hAnsi="Verdana"/>
                <w:sz w:val="18"/>
                <w:szCs w:val="18"/>
                <w:lang w:val="lt-LT"/>
              </w:rPr>
              <w:t xml:space="preserve"> priklausantį automobilį </w:t>
            </w:r>
            <w:r w:rsidR="00074682" w:rsidRPr="007C6ADB">
              <w:rPr>
                <w:rFonts w:ascii="Verdana" w:hAnsi="Verdana"/>
                <w:b/>
                <w:bCs/>
                <w:sz w:val="18"/>
                <w:szCs w:val="18"/>
                <w:lang w:val="lt-LT"/>
              </w:rPr>
              <w:t>[markė] [modelis]</w:t>
            </w:r>
            <w:r w:rsidR="00074682" w:rsidRPr="007C6ADB">
              <w:rPr>
                <w:rFonts w:ascii="Verdana" w:hAnsi="Verdana"/>
                <w:sz w:val="18"/>
                <w:szCs w:val="18"/>
                <w:lang w:val="lt-LT"/>
              </w:rPr>
              <w:t xml:space="preserve">, valstybinis Nr. </w:t>
            </w:r>
            <w:r w:rsidR="00074682" w:rsidRPr="007C6ADB">
              <w:rPr>
                <w:rFonts w:ascii="Verdana" w:hAnsi="Verdana"/>
                <w:b/>
                <w:bCs/>
                <w:sz w:val="18"/>
                <w:szCs w:val="18"/>
                <w:lang w:val="lt-LT"/>
              </w:rPr>
              <w:t>[numeris]</w:t>
            </w:r>
            <w:r w:rsidR="00074682" w:rsidRPr="007C6ADB">
              <w:rPr>
                <w:rFonts w:ascii="Verdana" w:hAnsi="Verdana"/>
                <w:sz w:val="18"/>
                <w:szCs w:val="18"/>
                <w:lang w:val="lt-LT"/>
              </w:rPr>
              <w:t xml:space="preserve">, kurio įsigijimo vertė yra </w:t>
            </w:r>
            <w:r w:rsidR="00074682" w:rsidRPr="007C6ADB">
              <w:rPr>
                <w:rFonts w:ascii="Verdana" w:hAnsi="Verdana"/>
                <w:b/>
                <w:bCs/>
                <w:sz w:val="18"/>
                <w:szCs w:val="18"/>
                <w:lang w:val="lt-LT"/>
              </w:rPr>
              <w:t>[suma skaičiais]</w:t>
            </w:r>
            <w:bookmarkEnd w:id="0"/>
            <w:r w:rsidR="00074682" w:rsidRPr="007C6ADB">
              <w:rPr>
                <w:rFonts w:ascii="Verdana" w:hAnsi="Verdana"/>
                <w:b/>
                <w:bCs/>
                <w:sz w:val="18"/>
                <w:szCs w:val="18"/>
                <w:lang w:val="lt-LT"/>
              </w:rPr>
              <w:t xml:space="preserve"> </w:t>
            </w:r>
            <w:r w:rsidR="00074682" w:rsidRPr="007C6ADB">
              <w:rPr>
                <w:rFonts w:ascii="Verdana" w:hAnsi="Verdana"/>
                <w:sz w:val="18"/>
                <w:szCs w:val="18"/>
                <w:lang w:val="lt-LT"/>
              </w:rPr>
              <w:t>Eur.</w:t>
            </w:r>
          </w:p>
        </w:tc>
      </w:tr>
      <w:tr w:rsidR="000A79AF" w:rsidRPr="007C6ADB" w14:paraId="2ADC1221" w14:textId="77777777" w:rsidTr="007C6ADB">
        <w:trPr>
          <w:trHeight w:val="567"/>
        </w:trPr>
        <w:tc>
          <w:tcPr>
            <w:tcW w:w="9962" w:type="dxa"/>
            <w:vAlign w:val="bottom"/>
          </w:tcPr>
          <w:p w14:paraId="04A0E0C8" w14:textId="7850A18E" w:rsidR="007C6ADB" w:rsidRPr="007C6ADB" w:rsidRDefault="000A79AF" w:rsidP="007C6ADB">
            <w:pPr>
              <w:spacing w:after="120" w:line="276" w:lineRule="auto"/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7C6ADB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2. </w:t>
            </w:r>
            <w:r w:rsidRPr="007C6ADB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Naudą, gautą naudojantis automobiliu asmeniniais tikslais, laikyti </w:t>
            </w:r>
            <w:r w:rsidR="007C6ADB">
              <w:rPr>
                <w:rFonts w:ascii="Verdana" w:hAnsi="Verdana" w:cs="Times New Roman"/>
                <w:sz w:val="18"/>
                <w:szCs w:val="18"/>
                <w:lang w:val="lt-LT"/>
              </w:rPr>
              <w:t>darbuotojo</w:t>
            </w:r>
            <w:r w:rsidRPr="007C6ADB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</w:t>
            </w:r>
            <w:r w:rsidRPr="007C6AD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[vardas, pavardė]</w:t>
            </w:r>
            <w:r w:rsidRPr="007C6ADB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, a. k. </w:t>
            </w:r>
            <w:r w:rsidRPr="007C6AD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[asmens kodas]</w:t>
            </w:r>
            <w:r w:rsidRPr="007C6ADB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gautomis pajamomis natūra. Pajamos natūra apskaičiuojamos vadovaujantis LR Finansų ministro 2009-05-19 įsakymu Nr. 1K-162 patvirtinto „ Pajamų, gautų natūra, įvertinimo tvarkos aprašo“ 5 p. (pajamos natūra įvertinamos 0,75 proc. automobilio tikrosios rinkos kainos mokestinio laikotarpio, kai jos gaunamos, sausio 1 d.)</w:t>
            </w:r>
            <w:r w:rsidRPr="007C6ADB">
              <w:rPr>
                <w:rFonts w:ascii="Verdana" w:hAnsi="Verdana" w:cs="Times New Roman"/>
                <w:sz w:val="18"/>
                <w:szCs w:val="18"/>
                <w:lang w:val="lt-LT"/>
              </w:rPr>
              <w:t>.</w:t>
            </w:r>
          </w:p>
        </w:tc>
      </w:tr>
      <w:tr w:rsidR="000A79AF" w:rsidRPr="007C6ADB" w14:paraId="7EE2F421" w14:textId="77777777" w:rsidTr="007C6ADB">
        <w:trPr>
          <w:trHeight w:val="567"/>
        </w:trPr>
        <w:tc>
          <w:tcPr>
            <w:tcW w:w="9962" w:type="dxa"/>
            <w:vAlign w:val="bottom"/>
          </w:tcPr>
          <w:p w14:paraId="09FE612F" w14:textId="6084FE0B" w:rsidR="000A79AF" w:rsidRPr="007C6ADB" w:rsidRDefault="000A79AF" w:rsidP="007C6ADB">
            <w:pPr>
              <w:pStyle w:val="TextBodyIndent"/>
              <w:spacing w:after="120" w:line="276" w:lineRule="auto"/>
              <w:ind w:firstLine="6"/>
              <w:rPr>
                <w:rFonts w:ascii="Verdana" w:hAnsi="Verdana" w:cs="Calibri"/>
                <w:sz w:val="18"/>
                <w:szCs w:val="18"/>
              </w:rPr>
            </w:pPr>
            <w:r w:rsidRPr="007C6ADB">
              <w:rPr>
                <w:rFonts w:ascii="Verdana" w:hAnsi="Verdana" w:cs="Times New Roman"/>
                <w:sz w:val="18"/>
                <w:szCs w:val="18"/>
              </w:rPr>
              <w:t xml:space="preserve">3. </w:t>
            </w:r>
            <w:bookmarkStart w:id="1" w:name="_Hlk146097398"/>
            <w:r w:rsidRPr="007C6ADB">
              <w:rPr>
                <w:rFonts w:ascii="Verdana" w:hAnsi="Verdana" w:cs="Calibri"/>
                <w:sz w:val="18"/>
                <w:szCs w:val="18"/>
              </w:rPr>
              <w:t xml:space="preserve">Mokėtinus mokesčius nuo gautų pajamų natūra užskaityti iš </w:t>
            </w:r>
            <w:r w:rsidR="007E071A">
              <w:rPr>
                <w:rFonts w:ascii="Verdana" w:hAnsi="Verdana" w:cs="Calibri"/>
                <w:sz w:val="18"/>
                <w:szCs w:val="18"/>
              </w:rPr>
              <w:t>darbuotojui</w:t>
            </w:r>
            <w:r w:rsidRPr="007C6AD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7C6ADB">
              <w:rPr>
                <w:rFonts w:ascii="Verdana" w:hAnsi="Verdana" w:cs="Calibri"/>
                <w:b/>
                <w:bCs/>
                <w:sz w:val="18"/>
                <w:szCs w:val="18"/>
              </w:rPr>
              <w:t>[vardas, pavardė]</w:t>
            </w:r>
            <w:bookmarkEnd w:id="1"/>
            <w:r w:rsidR="007E071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 w:rsidR="007E071A">
              <w:rPr>
                <w:rFonts w:ascii="Verdana" w:hAnsi="Verdana" w:cs="Calibri"/>
                <w:sz w:val="18"/>
                <w:szCs w:val="18"/>
              </w:rPr>
              <w:t>mokėtino darbo užmokesčio</w:t>
            </w:r>
            <w:r w:rsidRPr="007C6ADB">
              <w:rPr>
                <w:rFonts w:ascii="Verdana" w:hAnsi="Verdana" w:cs="Calibri"/>
                <w:sz w:val="18"/>
                <w:szCs w:val="18"/>
              </w:rPr>
              <w:t>.*</w:t>
            </w:r>
          </w:p>
        </w:tc>
      </w:tr>
    </w:tbl>
    <w:p w14:paraId="4638A621" w14:textId="780D6DF4" w:rsidR="00F31ACD" w:rsidRPr="007C6ADB" w:rsidRDefault="00F31ACD" w:rsidP="007C6ADB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48AFEBFE" w14:textId="77777777" w:rsidR="000A79AF" w:rsidRPr="007C6ADB" w:rsidRDefault="000A79AF" w:rsidP="007C6ADB">
      <w:pPr>
        <w:pStyle w:val="TextBodyIndent"/>
        <w:spacing w:line="276" w:lineRule="auto"/>
        <w:ind w:firstLine="6"/>
        <w:rPr>
          <w:rFonts w:ascii="Verdana" w:hAnsi="Verdana" w:cs="Calibri"/>
          <w:i/>
          <w:iCs/>
          <w:sz w:val="16"/>
          <w:szCs w:val="16"/>
        </w:rPr>
      </w:pPr>
      <w:bookmarkStart w:id="2" w:name="_Hlk147301796"/>
      <w:r w:rsidRPr="007C6ADB">
        <w:rPr>
          <w:rFonts w:ascii="Verdana" w:hAnsi="Verdana" w:cs="Calibri"/>
          <w:i/>
          <w:iCs/>
          <w:sz w:val="16"/>
          <w:szCs w:val="16"/>
        </w:rPr>
        <w:t>*jei mokesčius įmonė moka iš savo lėšų – šis punktas nenaudojamas</w:t>
      </w:r>
    </w:p>
    <w:bookmarkEnd w:id="2"/>
    <w:p w14:paraId="36401AC9" w14:textId="68C8A7D8" w:rsidR="00556BA4" w:rsidRPr="007C6ADB" w:rsidRDefault="00556BA4" w:rsidP="007C6ADB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59537E" w14:paraId="1726677F" w14:textId="77777777" w:rsidTr="008E2846">
        <w:tc>
          <w:tcPr>
            <w:tcW w:w="4673" w:type="dxa"/>
            <w:tcBorders>
              <w:bottom w:val="single" w:sz="4" w:space="0" w:color="FFFFFF" w:themeColor="background1"/>
            </w:tcBorders>
          </w:tcPr>
          <w:p w14:paraId="555ACAE4" w14:textId="77777777" w:rsidR="0059537E" w:rsidRDefault="0059537E" w:rsidP="008E2846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bookmarkStart w:id="3" w:name="_Hlk127962340"/>
            <w:r>
              <w:rPr>
                <w:rFonts w:ascii="Verdana" w:hAnsi="Verdana" w:cs="Times New Roman"/>
                <w:sz w:val="20"/>
                <w:szCs w:val="20"/>
              </w:rPr>
              <w:t>Susipažinau:</w:t>
            </w:r>
          </w:p>
        </w:tc>
      </w:tr>
      <w:tr w:rsidR="0059537E" w14:paraId="0A62F4F0" w14:textId="77777777" w:rsidTr="008E2846">
        <w:trPr>
          <w:trHeight w:val="340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375D1E5F" w14:textId="77777777" w:rsidR="0059537E" w:rsidRDefault="0059537E" w:rsidP="008E2846">
            <w:pPr>
              <w:pStyle w:val="Standard"/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bookmarkStart w:id="4" w:name="_Hlk127961011"/>
          </w:p>
        </w:tc>
      </w:tr>
      <w:tr w:rsidR="0059537E" w:rsidRPr="00676E25" w14:paraId="75C62E5C" w14:textId="77777777" w:rsidTr="008E2846">
        <w:tc>
          <w:tcPr>
            <w:tcW w:w="46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5B472C" w14:textId="77777777" w:rsidR="0059537E" w:rsidRPr="00676E25" w:rsidRDefault="0059537E" w:rsidP="008E2846">
            <w:pPr>
              <w:pStyle w:val="Standard"/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676E25">
              <w:rPr>
                <w:rFonts w:ascii="Verdana" w:hAnsi="Verdana" w:cs="Times New Roman"/>
                <w:sz w:val="14"/>
                <w:szCs w:val="14"/>
              </w:rPr>
              <w:t>(vardas, pavardė, data, parašas)</w:t>
            </w:r>
          </w:p>
        </w:tc>
      </w:tr>
      <w:bookmarkEnd w:id="3"/>
      <w:bookmarkEnd w:id="4"/>
    </w:tbl>
    <w:p w14:paraId="74DBE747" w14:textId="77777777" w:rsidR="00556BA4" w:rsidRPr="007C6ADB" w:rsidRDefault="00556BA4" w:rsidP="007C6ADB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51243A20" w14:textId="75D6CB18" w:rsidR="00F472A0" w:rsidRPr="007C6ADB" w:rsidRDefault="00F472A0" w:rsidP="007C6ADB">
      <w:pPr>
        <w:spacing w:line="276" w:lineRule="auto"/>
        <w:jc w:val="center"/>
        <w:rPr>
          <w:rFonts w:ascii="Verdana" w:hAnsi="Verdana"/>
          <w:lang w:val="lt-LT"/>
        </w:rPr>
      </w:pPr>
    </w:p>
    <w:p w14:paraId="4C3A4005" w14:textId="71B6D3A9" w:rsidR="00F472A0" w:rsidRPr="007C6ADB" w:rsidRDefault="00F472A0" w:rsidP="007C6ADB">
      <w:pPr>
        <w:spacing w:line="276" w:lineRule="auto"/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:rsidRPr="007C6ADB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Pr="007C6ADB" w:rsidRDefault="00025F6A" w:rsidP="007C6ADB">
            <w:pPr>
              <w:spacing w:line="276" w:lineRule="auto"/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Pr="007C6ADB" w:rsidRDefault="00025F6A" w:rsidP="007C6ADB">
            <w:pPr>
              <w:spacing w:line="276" w:lineRule="auto"/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Pr="007C6ADB" w:rsidRDefault="00025F6A" w:rsidP="007C6ADB">
            <w:pPr>
              <w:spacing w:line="276" w:lineRule="auto"/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Pr="007C6ADB" w:rsidRDefault="00025F6A" w:rsidP="007C6ADB">
            <w:pPr>
              <w:spacing w:line="276" w:lineRule="auto"/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Pr="007C6ADB" w:rsidRDefault="00025F6A" w:rsidP="007C6ADB">
            <w:pPr>
              <w:spacing w:line="276" w:lineRule="auto"/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7C6ADB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7C6ADB" w:rsidRDefault="00025F6A" w:rsidP="007C6A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7C6ADB">
              <w:rPr>
                <w:rFonts w:ascii="Verdana" w:hAnsi="Verdana"/>
                <w:sz w:val="14"/>
                <w:szCs w:val="14"/>
                <w:lang w:val="lt-LT"/>
              </w:rPr>
              <w:t>(įmonės vadovo pareigų pavadinimas)</w:t>
            </w:r>
          </w:p>
        </w:tc>
        <w:tc>
          <w:tcPr>
            <w:tcW w:w="856" w:type="dxa"/>
          </w:tcPr>
          <w:p w14:paraId="6D886CC8" w14:textId="77777777" w:rsidR="00025F6A" w:rsidRPr="007C6ADB" w:rsidRDefault="00025F6A" w:rsidP="007C6A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7C6ADB" w:rsidRDefault="00025F6A" w:rsidP="007C6A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7C6ADB"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7C6ADB" w:rsidRDefault="00025F6A" w:rsidP="007C6A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7C6ADB" w:rsidRDefault="00025F6A" w:rsidP="007C6A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7C6ADB"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7C6ADB" w:rsidRDefault="00F472A0" w:rsidP="007C6ADB">
      <w:pPr>
        <w:spacing w:line="276" w:lineRule="auto"/>
        <w:jc w:val="center"/>
        <w:rPr>
          <w:rFonts w:ascii="Verdana" w:hAnsi="Verdana"/>
          <w:lang w:val="lt-LT"/>
        </w:rPr>
      </w:pPr>
    </w:p>
    <w:sectPr w:rsidR="00F472A0" w:rsidRPr="007C6ADB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3099" w14:textId="77777777" w:rsidR="000D126F" w:rsidRDefault="000D126F" w:rsidP="00CE4D04">
      <w:pPr>
        <w:spacing w:after="0" w:line="240" w:lineRule="auto"/>
      </w:pPr>
      <w:r>
        <w:separator/>
      </w:r>
    </w:p>
  </w:endnote>
  <w:endnote w:type="continuationSeparator" w:id="0">
    <w:p w14:paraId="2660616A" w14:textId="77777777" w:rsidR="000D126F" w:rsidRDefault="000D126F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D4DF" w14:textId="77777777" w:rsidR="000D126F" w:rsidRDefault="000D126F" w:rsidP="00CE4D04">
      <w:pPr>
        <w:spacing w:after="0" w:line="240" w:lineRule="auto"/>
      </w:pPr>
      <w:r>
        <w:separator/>
      </w:r>
    </w:p>
  </w:footnote>
  <w:footnote w:type="continuationSeparator" w:id="0">
    <w:p w14:paraId="555F5517" w14:textId="77777777" w:rsidR="000D126F" w:rsidRDefault="000D126F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74682"/>
    <w:rsid w:val="000A40D4"/>
    <w:rsid w:val="000A79AF"/>
    <w:rsid w:val="000B2526"/>
    <w:rsid w:val="000C0F00"/>
    <w:rsid w:val="000D126F"/>
    <w:rsid w:val="0028095F"/>
    <w:rsid w:val="003A5B24"/>
    <w:rsid w:val="004311E6"/>
    <w:rsid w:val="00455B72"/>
    <w:rsid w:val="004C5D89"/>
    <w:rsid w:val="00540D56"/>
    <w:rsid w:val="00556BA4"/>
    <w:rsid w:val="005570D6"/>
    <w:rsid w:val="0059537E"/>
    <w:rsid w:val="00626EC0"/>
    <w:rsid w:val="007C6ADB"/>
    <w:rsid w:val="007E071A"/>
    <w:rsid w:val="008411DD"/>
    <w:rsid w:val="00846956"/>
    <w:rsid w:val="008B0367"/>
    <w:rsid w:val="009C38F3"/>
    <w:rsid w:val="00A479AD"/>
    <w:rsid w:val="00A53A75"/>
    <w:rsid w:val="00C23BCD"/>
    <w:rsid w:val="00C74550"/>
    <w:rsid w:val="00CE4D04"/>
    <w:rsid w:val="00DA543B"/>
    <w:rsid w:val="00EE4E20"/>
    <w:rsid w:val="00F304F4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556B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  <w:style w:type="paragraph" w:customStyle="1" w:styleId="TextBodyIndent">
    <w:name w:val="Text Body Indent"/>
    <w:basedOn w:val="prastasis"/>
    <w:uiPriority w:val="99"/>
    <w:rsid w:val="000A79AF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LT" w:eastAsia="Times New Roman" w:hAnsi="Calibri" w:cs="TimesLT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17</cp:revision>
  <dcterms:created xsi:type="dcterms:W3CDTF">2023-02-21T09:58:00Z</dcterms:created>
  <dcterms:modified xsi:type="dcterms:W3CDTF">2023-10-06T12:05:00Z</dcterms:modified>
</cp:coreProperties>
</file>